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15" w:rsidRDefault="00B02C15" w:rsidP="00B02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2A6A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B02C15" w:rsidRPr="00182A6A" w:rsidRDefault="00B02C15" w:rsidP="00B02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6A">
        <w:rPr>
          <w:rFonts w:ascii="Times New Roman" w:hAnsi="Times New Roman" w:cs="Times New Roman"/>
          <w:b/>
          <w:sz w:val="28"/>
          <w:szCs w:val="28"/>
        </w:rPr>
        <w:t xml:space="preserve">Открытый  </w:t>
      </w:r>
      <w:r w:rsidRPr="00182A6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E3404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182A6A">
        <w:rPr>
          <w:rFonts w:ascii="Times New Roman" w:hAnsi="Times New Roman" w:cs="Times New Roman"/>
          <w:b/>
          <w:sz w:val="28"/>
          <w:szCs w:val="28"/>
        </w:rPr>
        <w:t xml:space="preserve">  фестиваль – конкурс детского и молодежного  творчества  «Серебряный олень» 2</w:t>
      </w:r>
      <w:r w:rsidR="006E3404" w:rsidRPr="006E3404">
        <w:rPr>
          <w:rFonts w:ascii="Times New Roman" w:hAnsi="Times New Roman" w:cs="Times New Roman"/>
          <w:b/>
          <w:sz w:val="28"/>
          <w:szCs w:val="28"/>
        </w:rPr>
        <w:t>7</w:t>
      </w:r>
      <w:r w:rsidRPr="00182A6A">
        <w:rPr>
          <w:rFonts w:ascii="Times New Roman" w:hAnsi="Times New Roman" w:cs="Times New Roman"/>
          <w:b/>
          <w:sz w:val="28"/>
          <w:szCs w:val="28"/>
        </w:rPr>
        <w:t xml:space="preserve"> ноября  201</w:t>
      </w:r>
      <w:r w:rsidR="006E3404" w:rsidRPr="006E3404">
        <w:rPr>
          <w:rFonts w:ascii="Times New Roman" w:hAnsi="Times New Roman" w:cs="Times New Roman"/>
          <w:b/>
          <w:sz w:val="28"/>
          <w:szCs w:val="28"/>
        </w:rPr>
        <w:t>6</w:t>
      </w:r>
      <w:r w:rsidRPr="00182A6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02C15" w:rsidRPr="00182A6A" w:rsidRDefault="00B02C15" w:rsidP="00B02C15">
      <w:pPr>
        <w:rPr>
          <w:rFonts w:ascii="Times New Roman" w:hAnsi="Times New Roman" w:cs="Times New Roman"/>
          <w:b/>
          <w:sz w:val="28"/>
          <w:szCs w:val="28"/>
        </w:rPr>
      </w:pPr>
      <w:r w:rsidRPr="00182A6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Номинация:  народный </w:t>
      </w:r>
      <w:r w:rsidRPr="00182A6A">
        <w:rPr>
          <w:rFonts w:ascii="Times New Roman" w:hAnsi="Times New Roman" w:cs="Times New Roman"/>
          <w:b/>
          <w:sz w:val="28"/>
          <w:szCs w:val="28"/>
        </w:rPr>
        <w:t xml:space="preserve"> вокал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092"/>
      </w:tblGrid>
      <w:tr w:rsidR="00B02C15" w:rsidTr="003E4EAE">
        <w:tc>
          <w:tcPr>
            <w:tcW w:w="959" w:type="dxa"/>
          </w:tcPr>
          <w:p w:rsidR="00B02C15" w:rsidRDefault="00B02C15" w:rsidP="003E4EAE"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20" w:type="dxa"/>
          </w:tcPr>
          <w:p w:rsidR="00B02C15" w:rsidRDefault="00B02C15" w:rsidP="003E4EAE">
            <w:r>
              <w:rPr>
                <w:rFonts w:ascii="Times New Roman" w:hAnsi="Times New Roman"/>
                <w:b/>
                <w:sz w:val="28"/>
                <w:szCs w:val="28"/>
              </w:rPr>
              <w:t>Конкурсант, учреждение, руководитель</w:t>
            </w:r>
          </w:p>
        </w:tc>
        <w:tc>
          <w:tcPr>
            <w:tcW w:w="2092" w:type="dxa"/>
          </w:tcPr>
          <w:p w:rsidR="00B02C15" w:rsidRPr="009D7BFF" w:rsidRDefault="00B02C15" w:rsidP="003E4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BFF"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</w:p>
        </w:tc>
      </w:tr>
      <w:tr w:rsidR="00B02C15" w:rsidTr="003E4EAE">
        <w:tc>
          <w:tcPr>
            <w:tcW w:w="9571" w:type="dxa"/>
            <w:gridSpan w:val="3"/>
          </w:tcPr>
          <w:p w:rsidR="00B02C15" w:rsidRPr="009D7BFF" w:rsidRDefault="00B02C15" w:rsidP="003E4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</w:tr>
      <w:tr w:rsidR="00F058A3" w:rsidTr="003E4EAE">
        <w:tc>
          <w:tcPr>
            <w:tcW w:w="959" w:type="dxa"/>
          </w:tcPr>
          <w:p w:rsidR="00F058A3" w:rsidRDefault="00483B68" w:rsidP="003E4E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F058A3" w:rsidRPr="00F058A3" w:rsidRDefault="00F058A3" w:rsidP="00F058A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58A3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Фольклорный ансамбль «Родничок»</w:t>
            </w:r>
            <w:r w:rsidRPr="00F058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058A3" w:rsidRPr="00F058A3" w:rsidRDefault="00F058A3" w:rsidP="00F058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8A3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proofErr w:type="spellStart"/>
            <w:r w:rsidRPr="00F058A3">
              <w:rPr>
                <w:rFonts w:ascii="Times New Roman" w:hAnsi="Times New Roman" w:cs="Times New Roman"/>
                <w:sz w:val="28"/>
                <w:szCs w:val="28"/>
              </w:rPr>
              <w:t>Петелинская</w:t>
            </w:r>
            <w:proofErr w:type="spellEnd"/>
            <w:r w:rsidRPr="00F058A3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  <w:p w:rsidR="00F058A3" w:rsidRPr="00F058A3" w:rsidRDefault="00F058A3" w:rsidP="00F058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8A3">
              <w:rPr>
                <w:rFonts w:ascii="Times New Roman" w:hAnsi="Times New Roman" w:cs="Times New Roman"/>
                <w:sz w:val="28"/>
                <w:szCs w:val="28"/>
              </w:rPr>
              <w:t>Рук. Емельянова Антонина Павловна</w:t>
            </w:r>
          </w:p>
          <w:p w:rsidR="00F058A3" w:rsidRPr="00857559" w:rsidRDefault="00F058A3" w:rsidP="00F058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58A3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F058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058A3">
              <w:rPr>
                <w:rFonts w:ascii="Times New Roman" w:hAnsi="Times New Roman" w:cs="Times New Roman"/>
                <w:sz w:val="28"/>
                <w:szCs w:val="28"/>
              </w:rPr>
              <w:t>Сенькович</w:t>
            </w:r>
            <w:proofErr w:type="spellEnd"/>
            <w:r w:rsidRPr="00F058A3">
              <w:rPr>
                <w:rFonts w:ascii="Times New Roman" w:hAnsi="Times New Roman" w:cs="Times New Roman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2092" w:type="dxa"/>
          </w:tcPr>
          <w:p w:rsidR="00F058A3" w:rsidRDefault="00F058A3" w:rsidP="00F058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B02C15" w:rsidTr="003E4EAE">
        <w:tc>
          <w:tcPr>
            <w:tcW w:w="959" w:type="dxa"/>
          </w:tcPr>
          <w:p w:rsidR="00B02C15" w:rsidRDefault="00483B68" w:rsidP="003E4E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B02C15" w:rsidRDefault="00B02C15" w:rsidP="003E4EAE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Театр народной песни «Теремок»</w:t>
            </w:r>
          </w:p>
          <w:p w:rsidR="00B02C15" w:rsidRDefault="00B02C15" w:rsidP="003E4E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Одинцовская ДШИ «Классика»</w:t>
            </w:r>
          </w:p>
          <w:p w:rsidR="00B02C15" w:rsidRDefault="00B02C15" w:rsidP="003E4E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Петров Сергей Владимирович</w:t>
            </w:r>
          </w:p>
          <w:p w:rsidR="00B02C15" w:rsidRDefault="00B02C15" w:rsidP="003E4E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Потапова Юлия Николаевна</w:t>
            </w:r>
          </w:p>
        </w:tc>
        <w:tc>
          <w:tcPr>
            <w:tcW w:w="2092" w:type="dxa"/>
          </w:tcPr>
          <w:p w:rsidR="00B02C15" w:rsidRDefault="00E81407" w:rsidP="003E4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02C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483B68" w:rsidTr="003E4EAE">
        <w:tc>
          <w:tcPr>
            <w:tcW w:w="959" w:type="dxa"/>
          </w:tcPr>
          <w:p w:rsidR="00483B68" w:rsidRDefault="00483B68" w:rsidP="003E4E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483B68" w:rsidRPr="00857559" w:rsidRDefault="00483B68" w:rsidP="00C07C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57559">
              <w:rPr>
                <w:rFonts w:ascii="Times New Roman" w:hAnsi="Times New Roman" w:cs="Times New Roman"/>
                <w:b/>
                <w:sz w:val="28"/>
                <w:szCs w:val="28"/>
              </w:rPr>
              <w:t>Величкова</w:t>
            </w:r>
            <w:proofErr w:type="spellEnd"/>
            <w:r w:rsidRPr="00857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</w:t>
            </w:r>
          </w:p>
          <w:p w:rsidR="00483B68" w:rsidRPr="00857559" w:rsidRDefault="00483B68" w:rsidP="00C07C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559">
              <w:rPr>
                <w:rFonts w:ascii="Times New Roman" w:hAnsi="Times New Roman" w:cs="Times New Roman"/>
                <w:sz w:val="28"/>
                <w:szCs w:val="28"/>
              </w:rPr>
              <w:t>МБУДО «Школа искусств «Классика»</w:t>
            </w:r>
          </w:p>
          <w:p w:rsidR="00483B68" w:rsidRPr="00857559" w:rsidRDefault="00483B68" w:rsidP="00C07C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59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8575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57559">
              <w:rPr>
                <w:rFonts w:ascii="Times New Roman" w:hAnsi="Times New Roman" w:cs="Times New Roman"/>
                <w:sz w:val="28"/>
                <w:szCs w:val="28"/>
              </w:rPr>
              <w:t>Калининец</w:t>
            </w:r>
            <w:proofErr w:type="spellEnd"/>
          </w:p>
          <w:p w:rsidR="00483B68" w:rsidRDefault="00483B68" w:rsidP="00C07C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7559">
              <w:rPr>
                <w:rFonts w:ascii="Times New Roman" w:hAnsi="Times New Roman" w:cs="Times New Roman"/>
                <w:sz w:val="28"/>
                <w:szCs w:val="28"/>
              </w:rPr>
              <w:t>Рук. Абрамова Нина Михайловна</w:t>
            </w:r>
          </w:p>
        </w:tc>
        <w:tc>
          <w:tcPr>
            <w:tcW w:w="2092" w:type="dxa"/>
          </w:tcPr>
          <w:p w:rsidR="00483B68" w:rsidRPr="009D7BFF" w:rsidRDefault="00483B68" w:rsidP="00C07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483B68" w:rsidTr="003E4EAE">
        <w:tc>
          <w:tcPr>
            <w:tcW w:w="9571" w:type="dxa"/>
            <w:gridSpan w:val="3"/>
          </w:tcPr>
          <w:p w:rsidR="00483B68" w:rsidRDefault="00483B68" w:rsidP="003E4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</w:tr>
      <w:tr w:rsidR="00483B68" w:rsidTr="003E4EAE">
        <w:tc>
          <w:tcPr>
            <w:tcW w:w="959" w:type="dxa"/>
          </w:tcPr>
          <w:p w:rsidR="00483B68" w:rsidRDefault="00483B68" w:rsidP="003E4E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483B68" w:rsidRPr="00E81407" w:rsidRDefault="00483B68" w:rsidP="00E8140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1407">
              <w:rPr>
                <w:rFonts w:ascii="Times New Roman" w:hAnsi="Times New Roman" w:cs="Times New Roman"/>
                <w:b/>
                <w:sz w:val="28"/>
                <w:szCs w:val="28"/>
              </w:rPr>
              <w:t>Матвеева Арина</w:t>
            </w:r>
          </w:p>
          <w:p w:rsidR="00483B68" w:rsidRPr="00E81407" w:rsidRDefault="00483B68" w:rsidP="00E814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7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proofErr w:type="spellStart"/>
            <w:r w:rsidRPr="00E81407">
              <w:rPr>
                <w:rFonts w:ascii="Times New Roman" w:hAnsi="Times New Roman" w:cs="Times New Roman"/>
                <w:sz w:val="28"/>
                <w:szCs w:val="28"/>
              </w:rPr>
              <w:t>Лесногородская</w:t>
            </w:r>
            <w:proofErr w:type="spellEnd"/>
            <w:r w:rsidRPr="00E81407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</w:t>
            </w:r>
          </w:p>
          <w:p w:rsidR="00483B68" w:rsidRPr="00E81407" w:rsidRDefault="00483B68" w:rsidP="00E814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7">
              <w:rPr>
                <w:rFonts w:ascii="Times New Roman" w:hAnsi="Times New Roman" w:cs="Times New Roman"/>
                <w:sz w:val="28"/>
                <w:szCs w:val="28"/>
              </w:rPr>
              <w:t>Рук. Толстикова Анжелика Валерьевна</w:t>
            </w:r>
          </w:p>
          <w:p w:rsidR="00483B68" w:rsidRDefault="00483B68" w:rsidP="00E814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81407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E81407">
              <w:rPr>
                <w:rFonts w:ascii="Times New Roman" w:hAnsi="Times New Roman" w:cs="Times New Roman"/>
                <w:sz w:val="28"/>
                <w:szCs w:val="28"/>
              </w:rPr>
              <w:t>. Чумаков Игорь Витальевич</w:t>
            </w:r>
          </w:p>
        </w:tc>
        <w:tc>
          <w:tcPr>
            <w:tcW w:w="2092" w:type="dxa"/>
          </w:tcPr>
          <w:p w:rsidR="00483B68" w:rsidRDefault="00483B68" w:rsidP="003E4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6E3404" w:rsidTr="003E4EAE">
        <w:tc>
          <w:tcPr>
            <w:tcW w:w="959" w:type="dxa"/>
          </w:tcPr>
          <w:p w:rsidR="006E3404" w:rsidRDefault="006E3404" w:rsidP="003E4E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6E3404" w:rsidRPr="00E81407" w:rsidRDefault="006E3404" w:rsidP="00C07C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407">
              <w:rPr>
                <w:rFonts w:ascii="Times New Roman" w:hAnsi="Times New Roman" w:cs="Times New Roman"/>
                <w:b/>
                <w:sz w:val="28"/>
                <w:szCs w:val="28"/>
              </w:rPr>
              <w:t>Кондрашова Анастасия</w:t>
            </w:r>
          </w:p>
          <w:p w:rsidR="006E3404" w:rsidRPr="00E81407" w:rsidRDefault="006E3404" w:rsidP="00C07C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7">
              <w:rPr>
                <w:rFonts w:ascii="Times New Roman" w:hAnsi="Times New Roman" w:cs="Times New Roman"/>
                <w:sz w:val="28"/>
                <w:szCs w:val="28"/>
              </w:rPr>
              <w:t>МБУДО «Школа искусств «Классика»</w:t>
            </w:r>
          </w:p>
          <w:p w:rsidR="006E3404" w:rsidRPr="00E81407" w:rsidRDefault="006E3404" w:rsidP="00C07C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407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E814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81407">
              <w:rPr>
                <w:rFonts w:ascii="Times New Roman" w:hAnsi="Times New Roman" w:cs="Times New Roman"/>
                <w:sz w:val="28"/>
                <w:szCs w:val="28"/>
              </w:rPr>
              <w:t>Калининец</w:t>
            </w:r>
            <w:proofErr w:type="spellEnd"/>
          </w:p>
          <w:p w:rsidR="006E3404" w:rsidRDefault="006E3404" w:rsidP="00C07C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1407">
              <w:rPr>
                <w:rFonts w:ascii="Times New Roman" w:hAnsi="Times New Roman" w:cs="Times New Roman"/>
                <w:sz w:val="28"/>
                <w:szCs w:val="28"/>
              </w:rPr>
              <w:t>Рук. Абрамова Нина Михайловна</w:t>
            </w:r>
          </w:p>
        </w:tc>
        <w:tc>
          <w:tcPr>
            <w:tcW w:w="2092" w:type="dxa"/>
          </w:tcPr>
          <w:p w:rsidR="006E3404" w:rsidRDefault="006E3404" w:rsidP="00C07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6E3404" w:rsidTr="003E4EAE">
        <w:tc>
          <w:tcPr>
            <w:tcW w:w="959" w:type="dxa"/>
          </w:tcPr>
          <w:p w:rsidR="006E3404" w:rsidRDefault="006E3404" w:rsidP="003E4E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6E3404" w:rsidRDefault="006E3404" w:rsidP="00C07CC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Ющенко Михаил</w:t>
            </w:r>
          </w:p>
          <w:p w:rsidR="006E3404" w:rsidRDefault="006E3404" w:rsidP="00C07C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Наро-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Осановская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ДШИ</w:t>
            </w:r>
          </w:p>
          <w:p w:rsidR="006E3404" w:rsidRDefault="006E3404" w:rsidP="00C07C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Серова Инна Борисовна</w:t>
            </w:r>
          </w:p>
          <w:p w:rsidR="006E3404" w:rsidRDefault="006E3404" w:rsidP="00C07C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Замула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2092" w:type="dxa"/>
          </w:tcPr>
          <w:p w:rsidR="006E3404" w:rsidRDefault="006E3404" w:rsidP="00C07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6E3404" w:rsidRPr="00E81407" w:rsidTr="003E4EAE">
        <w:tc>
          <w:tcPr>
            <w:tcW w:w="959" w:type="dxa"/>
          </w:tcPr>
          <w:p w:rsidR="006E3404" w:rsidRDefault="006E3404" w:rsidP="003E4E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6E3404" w:rsidRDefault="006E3404" w:rsidP="00C07CC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Ушакова Елизавета</w:t>
            </w:r>
          </w:p>
          <w:p w:rsidR="006E3404" w:rsidRDefault="006E3404" w:rsidP="00C07C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Наро-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Осановская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ДШИ</w:t>
            </w:r>
          </w:p>
          <w:p w:rsidR="006E3404" w:rsidRDefault="006E3404" w:rsidP="00C07C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Серова Инна Борисовна</w:t>
            </w:r>
          </w:p>
          <w:p w:rsidR="006E3404" w:rsidRDefault="006E3404" w:rsidP="00C07C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Замула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2092" w:type="dxa"/>
          </w:tcPr>
          <w:p w:rsidR="006E3404" w:rsidRDefault="006E3404" w:rsidP="00C07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6E3404" w:rsidRPr="00E81407" w:rsidTr="003E4EAE">
        <w:tc>
          <w:tcPr>
            <w:tcW w:w="959" w:type="dxa"/>
          </w:tcPr>
          <w:p w:rsidR="006E3404" w:rsidRDefault="006E3404" w:rsidP="003E4E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6E3404" w:rsidRPr="006940FA" w:rsidRDefault="006E3404" w:rsidP="006940F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Дуэт: </w:t>
            </w:r>
            <w:r w:rsidRPr="00694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Аскеров </w:t>
            </w:r>
            <w:proofErr w:type="spellStart"/>
            <w:r w:rsidRPr="006940FA">
              <w:rPr>
                <w:rFonts w:ascii="Times New Roman" w:hAnsi="Times New Roman" w:cs="Times New Roman"/>
                <w:b/>
                <w:sz w:val="28"/>
                <w:szCs w:val="28"/>
              </w:rPr>
              <w:t>Максуд</w:t>
            </w:r>
            <w:proofErr w:type="spellEnd"/>
          </w:p>
          <w:p w:rsidR="006E3404" w:rsidRPr="006940FA" w:rsidRDefault="006E3404" w:rsidP="006940F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A">
              <w:rPr>
                <w:rFonts w:ascii="Times New Roman" w:hAnsi="Times New Roman" w:cs="Times New Roman"/>
                <w:b/>
                <w:sz w:val="28"/>
                <w:szCs w:val="28"/>
              </w:rPr>
              <w:t>Бочкова Анастасия</w:t>
            </w:r>
          </w:p>
          <w:p w:rsidR="006E3404" w:rsidRPr="006940FA" w:rsidRDefault="006E3404" w:rsidP="006940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A">
              <w:rPr>
                <w:rFonts w:ascii="Times New Roman" w:hAnsi="Times New Roman" w:cs="Times New Roman"/>
                <w:sz w:val="28"/>
                <w:szCs w:val="28"/>
              </w:rPr>
              <w:t>Солисты фольклорного театра «Живая вода»</w:t>
            </w:r>
          </w:p>
          <w:p w:rsidR="006E3404" w:rsidRDefault="006E3404" w:rsidP="006940FA">
            <w:pPr>
              <w:spacing w:line="276" w:lineRule="auto"/>
              <w:rPr>
                <w:szCs w:val="28"/>
              </w:rPr>
            </w:pPr>
            <w:r w:rsidRPr="006940FA">
              <w:rPr>
                <w:rFonts w:ascii="Times New Roman" w:hAnsi="Times New Roman" w:cs="Times New Roman"/>
                <w:sz w:val="28"/>
                <w:szCs w:val="28"/>
              </w:rPr>
              <w:t xml:space="preserve">МАОУДО Одинцовский Центр эстетического </w:t>
            </w:r>
            <w:r w:rsidRPr="00694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</w:t>
            </w:r>
          </w:p>
          <w:p w:rsidR="006E3404" w:rsidRPr="006940FA" w:rsidRDefault="006E3404" w:rsidP="006940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A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6940FA">
              <w:rPr>
                <w:rFonts w:ascii="Times New Roman" w:hAnsi="Times New Roman" w:cs="Times New Roman"/>
                <w:sz w:val="28"/>
                <w:szCs w:val="28"/>
              </w:rPr>
              <w:t>Пухнаревич</w:t>
            </w:r>
            <w:proofErr w:type="spellEnd"/>
            <w:r w:rsidRPr="006940F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  <w:p w:rsidR="006E3404" w:rsidRDefault="006E3404" w:rsidP="006940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40FA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940FA">
              <w:rPr>
                <w:rFonts w:ascii="Times New Roman" w:hAnsi="Times New Roman" w:cs="Times New Roman"/>
                <w:sz w:val="28"/>
                <w:szCs w:val="28"/>
              </w:rPr>
              <w:t xml:space="preserve"> Кузнецов  Валерий Илларионович</w:t>
            </w:r>
          </w:p>
        </w:tc>
        <w:tc>
          <w:tcPr>
            <w:tcW w:w="2092" w:type="dxa"/>
          </w:tcPr>
          <w:p w:rsidR="006E3404" w:rsidRDefault="006E3404" w:rsidP="00C07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место</w:t>
            </w:r>
          </w:p>
        </w:tc>
      </w:tr>
      <w:tr w:rsidR="006E3404" w:rsidTr="003E4EAE">
        <w:tc>
          <w:tcPr>
            <w:tcW w:w="959" w:type="dxa"/>
          </w:tcPr>
          <w:p w:rsidR="006E3404" w:rsidRDefault="006E3404" w:rsidP="003E4E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6520" w:type="dxa"/>
          </w:tcPr>
          <w:p w:rsidR="006E3404" w:rsidRPr="006940FA" w:rsidRDefault="006E3404" w:rsidP="006940F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40FA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народной песни «Зоренька»</w:t>
            </w:r>
          </w:p>
          <w:p w:rsidR="006E3404" w:rsidRPr="006940FA" w:rsidRDefault="006E3404" w:rsidP="006940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A">
              <w:rPr>
                <w:rFonts w:ascii="Times New Roman" w:hAnsi="Times New Roman" w:cs="Times New Roman"/>
                <w:sz w:val="28"/>
                <w:szCs w:val="28"/>
              </w:rPr>
              <w:t>МБУДО Наро-</w:t>
            </w:r>
            <w:proofErr w:type="spellStart"/>
            <w:r w:rsidRPr="006940FA">
              <w:rPr>
                <w:rFonts w:ascii="Times New Roman" w:hAnsi="Times New Roman" w:cs="Times New Roman"/>
                <w:sz w:val="28"/>
                <w:szCs w:val="28"/>
              </w:rPr>
              <w:t>Осановская</w:t>
            </w:r>
            <w:proofErr w:type="spellEnd"/>
            <w:r w:rsidRPr="006940FA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</w:t>
            </w:r>
          </w:p>
          <w:p w:rsidR="006E3404" w:rsidRPr="006940FA" w:rsidRDefault="006E3404" w:rsidP="006940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A">
              <w:rPr>
                <w:rFonts w:ascii="Times New Roman" w:hAnsi="Times New Roman" w:cs="Times New Roman"/>
                <w:sz w:val="28"/>
                <w:szCs w:val="28"/>
              </w:rPr>
              <w:t>Рук. Серова Инна Борисовна</w:t>
            </w:r>
          </w:p>
          <w:p w:rsidR="006E3404" w:rsidRDefault="006E3404" w:rsidP="006940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40FA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6940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0FA">
              <w:rPr>
                <w:rFonts w:ascii="Times New Roman" w:hAnsi="Times New Roman" w:cs="Times New Roman"/>
                <w:sz w:val="28"/>
                <w:szCs w:val="28"/>
              </w:rPr>
              <w:t>Замула</w:t>
            </w:r>
            <w:proofErr w:type="spellEnd"/>
            <w:r w:rsidRPr="006940F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2092" w:type="dxa"/>
          </w:tcPr>
          <w:p w:rsidR="006E3404" w:rsidRDefault="006E3404" w:rsidP="003E4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6E3404" w:rsidTr="0003374A">
        <w:tc>
          <w:tcPr>
            <w:tcW w:w="9571" w:type="dxa"/>
            <w:gridSpan w:val="3"/>
          </w:tcPr>
          <w:p w:rsidR="006E3404" w:rsidRDefault="006E3404" w:rsidP="003E4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6E3404" w:rsidTr="003E4EAE">
        <w:tc>
          <w:tcPr>
            <w:tcW w:w="959" w:type="dxa"/>
          </w:tcPr>
          <w:p w:rsidR="006E3404" w:rsidRDefault="006E3404" w:rsidP="003E4E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6E3404" w:rsidRPr="00483B68" w:rsidRDefault="006E3404" w:rsidP="00483B6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B68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Фольклорный ансамбль «Берестень»</w:t>
            </w:r>
          </w:p>
          <w:p w:rsidR="006E3404" w:rsidRPr="00483B68" w:rsidRDefault="006E3404" w:rsidP="00483B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B68">
              <w:rPr>
                <w:rFonts w:ascii="Times New Roman" w:hAnsi="Times New Roman" w:cs="Times New Roman"/>
                <w:sz w:val="28"/>
                <w:szCs w:val="28"/>
              </w:rPr>
              <w:t>МБУДО «Школа искусств «Классика»</w:t>
            </w:r>
          </w:p>
          <w:p w:rsidR="006E3404" w:rsidRPr="00483B68" w:rsidRDefault="006E3404" w:rsidP="00483B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B68">
              <w:rPr>
                <w:rFonts w:ascii="Times New Roman" w:hAnsi="Times New Roman" w:cs="Times New Roman"/>
                <w:sz w:val="28"/>
                <w:szCs w:val="28"/>
              </w:rPr>
              <w:t xml:space="preserve">г. п. </w:t>
            </w:r>
            <w:proofErr w:type="spellStart"/>
            <w:r w:rsidRPr="00483B68">
              <w:rPr>
                <w:rFonts w:ascii="Times New Roman" w:hAnsi="Times New Roman" w:cs="Times New Roman"/>
                <w:sz w:val="28"/>
                <w:szCs w:val="28"/>
              </w:rPr>
              <w:t>Калининец</w:t>
            </w:r>
            <w:proofErr w:type="spellEnd"/>
          </w:p>
          <w:p w:rsidR="006E3404" w:rsidRDefault="006E3404" w:rsidP="00483B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B68">
              <w:rPr>
                <w:rFonts w:ascii="Times New Roman" w:hAnsi="Times New Roman" w:cs="Times New Roman"/>
                <w:sz w:val="28"/>
                <w:szCs w:val="28"/>
              </w:rPr>
              <w:t>Рук. Абрамова Нина Михайловна</w:t>
            </w:r>
          </w:p>
        </w:tc>
        <w:tc>
          <w:tcPr>
            <w:tcW w:w="2092" w:type="dxa"/>
          </w:tcPr>
          <w:p w:rsidR="006E3404" w:rsidRDefault="006E3404" w:rsidP="00C07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6E3404" w:rsidTr="0035406C">
        <w:tc>
          <w:tcPr>
            <w:tcW w:w="9571" w:type="dxa"/>
            <w:gridSpan w:val="3"/>
          </w:tcPr>
          <w:p w:rsidR="006E3404" w:rsidRDefault="006E3404" w:rsidP="003E4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Молодежь</w:t>
            </w:r>
          </w:p>
        </w:tc>
      </w:tr>
      <w:tr w:rsidR="006E3404" w:rsidTr="003E4EAE">
        <w:tc>
          <w:tcPr>
            <w:tcW w:w="959" w:type="dxa"/>
          </w:tcPr>
          <w:p w:rsidR="006E3404" w:rsidRDefault="006E3404" w:rsidP="003E4E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6E3404" w:rsidRPr="00483B68" w:rsidRDefault="006E3404" w:rsidP="00483B6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B68">
              <w:rPr>
                <w:rFonts w:ascii="Times New Roman" w:hAnsi="Times New Roman" w:cs="Times New Roman"/>
                <w:b/>
                <w:sz w:val="28"/>
                <w:szCs w:val="28"/>
              </w:rPr>
              <w:t>Мищенко Виктория</w:t>
            </w:r>
          </w:p>
          <w:p w:rsidR="006E3404" w:rsidRPr="00483B68" w:rsidRDefault="006E3404" w:rsidP="00483B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B68">
              <w:rPr>
                <w:rFonts w:ascii="Times New Roman" w:hAnsi="Times New Roman" w:cs="Times New Roman"/>
                <w:sz w:val="28"/>
                <w:szCs w:val="28"/>
              </w:rPr>
              <w:t>Солистка народного коллектива фольклорного ансамбля «Родник»</w:t>
            </w:r>
          </w:p>
          <w:p w:rsidR="006E3404" w:rsidRPr="00483B68" w:rsidRDefault="006E3404" w:rsidP="00483B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B68">
              <w:rPr>
                <w:rFonts w:ascii="Times New Roman" w:hAnsi="Times New Roman" w:cs="Times New Roman"/>
                <w:sz w:val="28"/>
                <w:szCs w:val="28"/>
              </w:rPr>
              <w:t>МБУК «Одинцовский Центр народного творчества и методической работы»</w:t>
            </w:r>
          </w:p>
          <w:p w:rsidR="006E3404" w:rsidRPr="00483B68" w:rsidRDefault="006E3404" w:rsidP="00483B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B68">
              <w:rPr>
                <w:rFonts w:ascii="Times New Roman" w:hAnsi="Times New Roman" w:cs="Times New Roman"/>
                <w:sz w:val="28"/>
                <w:szCs w:val="28"/>
              </w:rPr>
              <w:t>Рук. Авдюнина Лариса Дмитриевна</w:t>
            </w:r>
          </w:p>
          <w:p w:rsidR="006E3404" w:rsidRDefault="006E3404" w:rsidP="00483B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3B68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483B68">
              <w:rPr>
                <w:rFonts w:ascii="Times New Roman" w:hAnsi="Times New Roman" w:cs="Times New Roman"/>
                <w:sz w:val="28"/>
                <w:szCs w:val="28"/>
              </w:rPr>
              <w:t>. Камышников  Владимир Васильевич</w:t>
            </w:r>
          </w:p>
        </w:tc>
        <w:tc>
          <w:tcPr>
            <w:tcW w:w="2092" w:type="dxa"/>
          </w:tcPr>
          <w:p w:rsidR="006E3404" w:rsidRDefault="006E3404" w:rsidP="003E4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</w:tbl>
    <w:p w:rsidR="00B02C15" w:rsidRDefault="00B02C15" w:rsidP="00B02C15"/>
    <w:p w:rsidR="00B02C15" w:rsidRDefault="00B02C15" w:rsidP="00B02C15">
      <w:pPr>
        <w:rPr>
          <w:lang w:val="en-US"/>
        </w:rPr>
      </w:pPr>
    </w:p>
    <w:p w:rsidR="006E3404" w:rsidRDefault="006E3404" w:rsidP="00B02C15">
      <w:pPr>
        <w:rPr>
          <w:lang w:val="en-US"/>
        </w:rPr>
      </w:pPr>
    </w:p>
    <w:p w:rsidR="006E3404" w:rsidRPr="006E3404" w:rsidRDefault="006E3404" w:rsidP="00B02C15">
      <w:pPr>
        <w:rPr>
          <w:rFonts w:ascii="Times New Roman" w:hAnsi="Times New Roman" w:cs="Times New Roman"/>
          <w:sz w:val="28"/>
          <w:szCs w:val="28"/>
        </w:rPr>
      </w:pPr>
      <w:r w:rsidRPr="006E3404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О. И. Демченко</w:t>
      </w:r>
    </w:p>
    <w:sectPr w:rsidR="006E3404" w:rsidRPr="006E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E19D7"/>
    <w:multiLevelType w:val="hybridMultilevel"/>
    <w:tmpl w:val="F552E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15"/>
    <w:rsid w:val="00236543"/>
    <w:rsid w:val="00432563"/>
    <w:rsid w:val="00483B68"/>
    <w:rsid w:val="00584ED9"/>
    <w:rsid w:val="006940FA"/>
    <w:rsid w:val="006E3404"/>
    <w:rsid w:val="0083253C"/>
    <w:rsid w:val="00857559"/>
    <w:rsid w:val="009A1E9E"/>
    <w:rsid w:val="00B02C15"/>
    <w:rsid w:val="00E81407"/>
    <w:rsid w:val="00F0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15"/>
  </w:style>
  <w:style w:type="paragraph" w:styleId="1">
    <w:name w:val="heading 1"/>
    <w:basedOn w:val="a"/>
    <w:next w:val="a"/>
    <w:link w:val="10"/>
    <w:qFormat/>
    <w:rsid w:val="0085755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575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8575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575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5755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15"/>
  </w:style>
  <w:style w:type="paragraph" w:styleId="1">
    <w:name w:val="heading 1"/>
    <w:basedOn w:val="a"/>
    <w:next w:val="a"/>
    <w:link w:val="10"/>
    <w:qFormat/>
    <w:rsid w:val="0085755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575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8575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575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5755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Портнова Светлана Павловна</dc:creator>
  <cp:lastModifiedBy>Портнова Светлана Павловна</cp:lastModifiedBy>
  <cp:revision>2</cp:revision>
  <cp:lastPrinted>2016-11-28T12:15:00Z</cp:lastPrinted>
  <dcterms:created xsi:type="dcterms:W3CDTF">2016-11-29T11:55:00Z</dcterms:created>
  <dcterms:modified xsi:type="dcterms:W3CDTF">2016-11-29T11:55:00Z</dcterms:modified>
</cp:coreProperties>
</file>